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69C0B" w14:textId="77777777" w:rsidR="00526C5E" w:rsidRPr="00526C5E" w:rsidRDefault="00526C5E" w:rsidP="00526C5E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526C5E">
        <w:rPr>
          <w:rFonts w:ascii="Times New Roman" w:hAnsi="Times New Roman" w:cs="Times New Roman"/>
          <w:b/>
          <w:bCs/>
          <w:color w:val="C00000"/>
          <w:sz w:val="28"/>
          <w:szCs w:val="28"/>
        </w:rPr>
        <w:t>CHI BỘ TRƯỜNG MẦM NON XUÂN HỒNG</w:t>
      </w:r>
    </w:p>
    <w:p w14:paraId="72E86ABA" w14:textId="6E1D6783" w:rsidR="00A70A7D" w:rsidRDefault="00526C5E" w:rsidP="00526C5E">
      <w:pPr>
        <w:ind w:firstLine="72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26C5E">
        <w:rPr>
          <w:rFonts w:ascii="Times New Roman" w:hAnsi="Times New Roman" w:cs="Times New Roman"/>
          <w:color w:val="002060"/>
          <w:sz w:val="28"/>
          <w:szCs w:val="28"/>
        </w:rPr>
        <w:t>Thực hiện kế hoạch sinh hoạt định kỳ của Đảng bộ xã Xuân Hồng, chiều ngày 04/5/2026 chi bộ Trường Mầm non Xuân Hồng tổ chức buổi sinh hoạt thường kỳ tháng 5 với tinh thần nghiêm túc, trách nhiệm và đoàn kết.</w:t>
      </w:r>
    </w:p>
    <w:p w14:paraId="156B3CA9" w14:textId="77777777" w:rsidR="00526C5E" w:rsidRDefault="00526C5E" w:rsidP="00526C5E">
      <w:pPr>
        <w:ind w:firstLine="72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055A0F1C" w14:textId="6B0813B5" w:rsidR="00526C5E" w:rsidRDefault="00526C5E" w:rsidP="00526C5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A5DA64" wp14:editId="214D8AE0">
            <wp:extent cx="6106795" cy="2914650"/>
            <wp:effectExtent l="0" t="0" r="8255" b="0"/>
            <wp:docPr id="17392082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B8161A" wp14:editId="3F8A8339">
            <wp:extent cx="6106795" cy="4580255"/>
            <wp:effectExtent l="0" t="0" r="8255" b="0"/>
            <wp:docPr id="13111962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34D33D" wp14:editId="7311B296">
            <wp:extent cx="6106795" cy="4580255"/>
            <wp:effectExtent l="0" t="0" r="8255" b="0"/>
            <wp:docPr id="12648367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98A54D" wp14:editId="6A5F4BC4">
            <wp:extent cx="6106795" cy="3702050"/>
            <wp:effectExtent l="0" t="0" r="8255" b="0"/>
            <wp:docPr id="7791274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0A4227" wp14:editId="3C72F07C">
            <wp:extent cx="6106795" cy="4580255"/>
            <wp:effectExtent l="0" t="0" r="8255" b="0"/>
            <wp:docPr id="3780276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98C171" wp14:editId="40709828">
            <wp:extent cx="6106795" cy="4580255"/>
            <wp:effectExtent l="0" t="0" r="8255" b="0"/>
            <wp:docPr id="1792808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41B57D" wp14:editId="10FAC755">
            <wp:extent cx="6106795" cy="4102735"/>
            <wp:effectExtent l="0" t="0" r="8255" b="0"/>
            <wp:docPr id="14181971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DC410B" wp14:editId="1D125B9D">
            <wp:extent cx="6106795" cy="4580255"/>
            <wp:effectExtent l="0" t="0" r="8255" b="0"/>
            <wp:docPr id="6146372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B82B86" wp14:editId="3B0899EA">
            <wp:extent cx="6106795" cy="4529455"/>
            <wp:effectExtent l="0" t="0" r="8255" b="4445"/>
            <wp:docPr id="1873297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969AE" w14:textId="77777777" w:rsidR="00526C5E" w:rsidRDefault="00526C5E" w:rsidP="00526C5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14:paraId="1C616D61" w14:textId="77777777" w:rsidR="00526C5E" w:rsidRDefault="00526C5E" w:rsidP="00526C5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14:paraId="09AA2B1C" w14:textId="77777777" w:rsidR="00526C5E" w:rsidRPr="00526C5E" w:rsidRDefault="00526C5E" w:rsidP="00526C5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14:paraId="54070A5D" w14:textId="77777777" w:rsidR="00526C5E" w:rsidRPr="00526C5E" w:rsidRDefault="00526C5E" w:rsidP="00526C5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14:paraId="116A961C" w14:textId="77777777" w:rsidR="00526C5E" w:rsidRPr="00526C5E" w:rsidRDefault="00526C5E" w:rsidP="00526C5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14:paraId="388F762B" w14:textId="77777777" w:rsidR="00526C5E" w:rsidRPr="00526C5E" w:rsidRDefault="00526C5E" w:rsidP="00526C5E">
      <w:pPr>
        <w:rPr>
          <w:rFonts w:ascii="Times New Roman" w:hAnsi="Times New Roman" w:cs="Times New Roman"/>
          <w:color w:val="002060"/>
          <w:sz w:val="28"/>
          <w:szCs w:val="28"/>
        </w:rPr>
      </w:pPr>
    </w:p>
    <w:sectPr w:rsidR="00526C5E" w:rsidRPr="00526C5E" w:rsidSect="00526C5E">
      <w:pgSz w:w="12240" w:h="15840"/>
      <w:pgMar w:top="851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A7D"/>
    <w:rsid w:val="00350E6A"/>
    <w:rsid w:val="00526C5E"/>
    <w:rsid w:val="00A70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8FF27"/>
  <w15:chartTrackingRefBased/>
  <w15:docId w15:val="{6F04BF84-8AEB-45DE-829C-13C02258A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0A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0A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0A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0A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0A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0A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0A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0A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0A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0A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0A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0A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0A7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0A7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0A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0A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0A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0A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0A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0A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0A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0A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0A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0A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0A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0A7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0A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0A7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0A7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2026-05-15T03:32:00Z</dcterms:created>
  <dcterms:modified xsi:type="dcterms:W3CDTF">2026-05-15T03:35:00Z</dcterms:modified>
</cp:coreProperties>
</file>